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0EFC" w14:textId="5AD85C46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335BF7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第１号</w:t>
      </w:r>
      <w:r w:rsidR="00AB461C" w:rsidRPr="00335BF7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様式</w:t>
      </w:r>
      <w:r w:rsidRPr="00335BF7">
        <w:rPr>
          <w:rFonts w:asciiTheme="minorEastAsia" w:eastAsiaTheme="minorEastAsia" w:hAnsiTheme="minorEastAsia" w:hint="eastAsia"/>
          <w:bCs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</w:t>
      </w:r>
      <w:r w:rsidR="00D13130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24919692" w14:textId="77777777" w:rsidR="00335BF7" w:rsidRDefault="008367D2" w:rsidP="00335BF7">
      <w:pPr>
        <w:pStyle w:val="1"/>
        <w:spacing w:line="340" w:lineRule="exact"/>
        <w:ind w:right="259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B26BB5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185314">
        <w:rPr>
          <w:rFonts w:asciiTheme="minorEastAsia" w:eastAsiaTheme="minorEastAsia" w:hAnsiTheme="minorEastAsia" w:hint="eastAsia"/>
          <w:spacing w:val="19"/>
        </w:rPr>
        <w:t>中泊町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</w:p>
    <w:p w14:paraId="61712F69" w14:textId="387967D8" w:rsidR="004A3E48" w:rsidRPr="001528CC" w:rsidRDefault="00ED2483" w:rsidP="00335BF7">
      <w:pPr>
        <w:pStyle w:val="1"/>
        <w:spacing w:line="340" w:lineRule="exact"/>
        <w:ind w:right="259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21"/>
        </w:rPr>
        <w:t>交付申請書・別紙</w:t>
      </w:r>
      <w:r w:rsidRPr="001528CC">
        <w:rPr>
          <w:rFonts w:asciiTheme="minorEastAsia" w:eastAsiaTheme="minorEastAsia" w:hAnsiTheme="minorEastAsia"/>
        </w:rPr>
        <w:t>（</w:t>
      </w:r>
      <w:r w:rsidRPr="001528CC">
        <w:rPr>
          <w:rFonts w:asciiTheme="minorEastAsia" w:eastAsiaTheme="minorEastAsia" w:hAnsiTheme="minorEastAsia"/>
          <w:spacing w:val="6"/>
        </w:rPr>
        <w:t>事業計画</w:t>
      </w:r>
      <w:r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200"/>
      </w:tblGrid>
      <w:tr w:rsidR="00FA7E81" w14:paraId="6920B454" w14:textId="77777777" w:rsidTr="0061391A">
        <w:trPr>
          <w:trHeight w:val="567"/>
        </w:trPr>
        <w:tc>
          <w:tcPr>
            <w:tcW w:w="2689" w:type="dxa"/>
            <w:vAlign w:val="center"/>
          </w:tcPr>
          <w:p w14:paraId="34EB9156" w14:textId="79363B55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設置場所</w:t>
            </w:r>
            <w:r w:rsidR="0061391A">
              <w:rPr>
                <w:rFonts w:asciiTheme="minorEastAsia" w:eastAsiaTheme="minorEastAsia" w:hAnsiTheme="minorEastAsia" w:hint="eastAsia"/>
                <w:sz w:val="24"/>
                <w:szCs w:val="24"/>
              </w:rPr>
              <w:t>の住所</w:t>
            </w:r>
          </w:p>
        </w:tc>
        <w:tc>
          <w:tcPr>
            <w:tcW w:w="7200" w:type="dxa"/>
            <w:vAlign w:val="center"/>
          </w:tcPr>
          <w:p w14:paraId="4C335A6C" w14:textId="77777777" w:rsidR="00FA7E81" w:rsidRDefault="00FA7E81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01F0F" w14:paraId="61CC88B8" w14:textId="77777777" w:rsidTr="00F205C9">
        <w:trPr>
          <w:trHeight w:val="567"/>
        </w:trPr>
        <w:tc>
          <w:tcPr>
            <w:tcW w:w="9889" w:type="dxa"/>
            <w:gridSpan w:val="2"/>
            <w:vAlign w:val="center"/>
          </w:tcPr>
          <w:p w14:paraId="38103BA2" w14:textId="7EFEDC8C" w:rsidR="00E01F0F" w:rsidRDefault="00E01F0F" w:rsidP="00FA7E81">
            <w:pPr>
              <w:pStyle w:val="a3"/>
              <w:spacing w:before="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□新築住宅　　　　□既存住宅</w:t>
            </w:r>
          </w:p>
        </w:tc>
      </w:tr>
    </w:tbl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335BF7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851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268"/>
        <w:gridCol w:w="992"/>
        <w:gridCol w:w="2551"/>
        <w:gridCol w:w="851"/>
      </w:tblGrid>
      <w:tr w:rsidR="004A3E48" w:rsidRPr="001528CC" w14:paraId="46147B39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3C602634" w14:textId="77777777" w:rsidR="004A3E48" w:rsidRPr="001528CC" w:rsidRDefault="004A3E48" w:rsidP="0061391A">
            <w:pPr>
              <w:pStyle w:val="TableParagraph"/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A6634B" w14:textId="77777777" w:rsidR="004A3E48" w:rsidRPr="001528CC" w:rsidRDefault="00ED2483" w:rsidP="0061391A">
            <w:pPr>
              <w:pStyle w:val="TableParagraph"/>
              <w:spacing w:line="380" w:lineRule="exact"/>
              <w:ind w:leftChars="65" w:left="14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402" w:type="dxa"/>
            <w:gridSpan w:val="2"/>
            <w:vAlign w:val="center"/>
          </w:tcPr>
          <w:p w14:paraId="3D3C1C3F" w14:textId="77777777" w:rsidR="004A3E48" w:rsidRPr="001528CC" w:rsidRDefault="00ED2483" w:rsidP="0061391A">
            <w:pPr>
              <w:pStyle w:val="TableParagraph"/>
              <w:spacing w:line="380" w:lineRule="exact"/>
              <w:ind w:leftChars="60" w:left="13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1AC8077C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260" w:type="dxa"/>
            <w:gridSpan w:val="2"/>
            <w:vAlign w:val="center"/>
          </w:tcPr>
          <w:p w14:paraId="253934D5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F522D1F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D3E85B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F2C6D4F" w14:textId="77777777" w:rsidR="004A3E48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39D26F3" w14:textId="77777777" w:rsidR="0061391A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85A967" w14:textId="77777777" w:rsidR="0061391A" w:rsidRPr="001528CC" w:rsidRDefault="0061391A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61391A">
        <w:trPr>
          <w:trHeight w:val="508"/>
        </w:trPr>
        <w:tc>
          <w:tcPr>
            <w:tcW w:w="3251" w:type="dxa"/>
            <w:vAlign w:val="center"/>
          </w:tcPr>
          <w:p w14:paraId="29E22597" w14:textId="77777777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268" w:type="dxa"/>
            <w:vAlign w:val="center"/>
          </w:tcPr>
          <w:p w14:paraId="63C8C9AD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EDD80D" w14:textId="77777777" w:rsidR="004A3E48" w:rsidRPr="001528CC" w:rsidRDefault="00ED2483" w:rsidP="0061391A">
            <w:pPr>
              <w:pStyle w:val="TableParagraph"/>
              <w:spacing w:line="380" w:lineRule="exact"/>
              <w:ind w:leftChars="-6" w:left="-13" w:right="7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51" w:type="dxa"/>
            <w:vAlign w:val="center"/>
          </w:tcPr>
          <w:p w14:paraId="47863B45" w14:textId="77777777" w:rsidR="004A3E48" w:rsidRPr="001528CC" w:rsidRDefault="004A3E48" w:rsidP="0061391A">
            <w:pPr>
              <w:pStyle w:val="TableParagraph"/>
              <w:spacing w:line="38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9CAA06" w14:textId="77777777" w:rsidR="004A3E48" w:rsidRPr="001528CC" w:rsidRDefault="00ED2483" w:rsidP="0061391A">
            <w:pPr>
              <w:pStyle w:val="TableParagraph"/>
              <w:spacing w:line="380" w:lineRule="exact"/>
              <w:ind w:right="14" w:firstLineChars="50" w:firstLine="118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61391A" w:rsidRPr="001528CC" w14:paraId="475AC5EB" w14:textId="77777777" w:rsidTr="0061391A">
        <w:trPr>
          <w:trHeight w:val="510"/>
        </w:trPr>
        <w:tc>
          <w:tcPr>
            <w:tcW w:w="9913" w:type="dxa"/>
            <w:gridSpan w:val="5"/>
            <w:vAlign w:val="center"/>
          </w:tcPr>
          <w:p w14:paraId="2E9FE682" w14:textId="77777777" w:rsidR="0061391A" w:rsidRPr="001528CC" w:rsidRDefault="0061391A" w:rsidP="0061391A">
            <w:pPr>
              <w:pStyle w:val="TableParagraph"/>
              <w:spacing w:line="380" w:lineRule="exact"/>
              <w:ind w:leftChars="60" w:left="132" w:right="130" w:firstLineChars="100" w:firstLine="27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0067A729" w14:textId="2013183F" w:rsidR="004A3E48" w:rsidRPr="001528CC" w:rsidRDefault="0061391A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太陽光発電設備の価格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 xml:space="preserve"> </w:t>
            </w:r>
            <w:r w:rsidR="00ED2483"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662" w:type="dxa"/>
            <w:gridSpan w:val="4"/>
            <w:vAlign w:val="center"/>
          </w:tcPr>
          <w:p w14:paraId="23847AC1" w14:textId="77777777" w:rsidR="004A3E48" w:rsidRPr="001528CC" w:rsidRDefault="00ED2483" w:rsidP="00335BF7">
            <w:pPr>
              <w:pStyle w:val="TableParagraph"/>
              <w:spacing w:line="380" w:lineRule="exact"/>
              <w:ind w:right="8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4E50000E" w14:textId="5061FD93" w:rsidR="00A425A5" w:rsidRPr="001528CC" w:rsidRDefault="00A425A5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</w:t>
            </w:r>
            <w:r w:rsidR="00E01F0F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6E1EFFBC" w14:textId="778E6268" w:rsidR="00A425A5" w:rsidRPr="001528CC" w:rsidRDefault="00A425A5" w:rsidP="00335BF7">
            <w:pPr>
              <w:pStyle w:val="TableParagraph"/>
              <w:spacing w:line="380" w:lineRule="exact"/>
              <w:ind w:right="845"/>
              <w:jc w:val="right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61391A">
        <w:trPr>
          <w:trHeight w:val="510"/>
        </w:trPr>
        <w:tc>
          <w:tcPr>
            <w:tcW w:w="3251" w:type="dxa"/>
            <w:vAlign w:val="center"/>
          </w:tcPr>
          <w:p w14:paraId="631C526C" w14:textId="14EF30B3" w:rsidR="004A3E48" w:rsidRPr="001528CC" w:rsidRDefault="00ED2483" w:rsidP="0061391A">
            <w:pPr>
              <w:pStyle w:val="TableParagraph"/>
              <w:spacing w:line="380" w:lineRule="exact"/>
              <w:ind w:leftChars="64" w:left="141" w:right="2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662" w:type="dxa"/>
            <w:gridSpan w:val="4"/>
            <w:vAlign w:val="center"/>
          </w:tcPr>
          <w:p w14:paraId="5092E44E" w14:textId="2FFCD063" w:rsidR="004A3E48" w:rsidRPr="001528CC" w:rsidRDefault="00ED2483" w:rsidP="00335BF7">
            <w:pPr>
              <w:pStyle w:val="TableParagraph"/>
              <w:spacing w:line="380" w:lineRule="exact"/>
              <w:ind w:right="844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1F597FDB" w14:textId="6C025BCC" w:rsidR="00D223BE" w:rsidRDefault="00D43858" w:rsidP="0061391A">
      <w:pPr>
        <w:pStyle w:val="a4"/>
        <w:tabs>
          <w:tab w:val="left" w:pos="752"/>
        </w:tabs>
        <w:spacing w:before="48"/>
        <w:ind w:left="565" w:right="-166" w:hangingChars="220" w:hanging="565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103"/>
      </w:tblGrid>
      <w:tr w:rsidR="004A3E48" w:rsidRPr="001528CC" w14:paraId="5F950487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5BD759E0" w14:textId="22A0FC14" w:rsidR="004A3E48" w:rsidRPr="001528CC" w:rsidRDefault="00ED2483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5103" w:type="dxa"/>
            <w:vAlign w:val="center"/>
          </w:tcPr>
          <w:p w14:paraId="6F9FC6A8" w14:textId="77777777" w:rsidR="004A3E48" w:rsidRPr="001528CC" w:rsidRDefault="004A3E48" w:rsidP="0061391A">
            <w:pPr>
              <w:pStyle w:val="TableParagraph"/>
              <w:spacing w:line="400" w:lineRule="exact"/>
              <w:ind w:leftChars="63" w:left="139" w:rightChars="-7" w:right="-1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0714D37" w14:textId="03B8C6C0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="0061391A"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（税抜）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65ABEA3B" w14:textId="74BD91B4" w:rsidR="00D4385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E01F0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4F4F8D0F" w14:textId="77777777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5103" w:type="dxa"/>
            <w:vAlign w:val="center"/>
          </w:tcPr>
          <w:p w14:paraId="39E3536A" w14:textId="77777777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600" w:firstLine="39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3C62C397" w14:textId="50D12508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5103" w:type="dxa"/>
            <w:vAlign w:val="center"/>
          </w:tcPr>
          <w:p w14:paraId="33F648B4" w14:textId="75621004" w:rsidR="00D43858" w:rsidRPr="001528CC" w:rsidRDefault="00D43858" w:rsidP="0061391A">
            <w:pPr>
              <w:pStyle w:val="TableParagraph"/>
              <w:spacing w:line="400" w:lineRule="exact"/>
              <w:ind w:leftChars="63" w:left="139" w:right="-7" w:firstLineChars="1700" w:firstLine="391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742B85B1" w14:textId="5D0CE1D9" w:rsidR="004A3E48" w:rsidRPr="001528CC" w:rsidRDefault="0061391A" w:rsidP="0061391A">
            <w:pPr>
              <w:pStyle w:val="TableParagraph"/>
              <w:spacing w:line="400" w:lineRule="exact"/>
              <w:ind w:right="21" w:firstLineChars="46" w:firstLine="12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蓄電池の価格</w:t>
            </w:r>
            <w:r w:rsidR="00ED2483"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44B4BE8D" w14:textId="5CCEE7F7" w:rsidR="004A3E48" w:rsidRPr="001528CC" w:rsidRDefault="001B4121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</w:t>
            </w:r>
            <w:r w:rsidR="00E01F0F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125B3980" w14:textId="33C25A36" w:rsidR="00D43858" w:rsidRPr="001528CC" w:rsidRDefault="00D43858" w:rsidP="0061391A">
            <w:pPr>
              <w:pStyle w:val="TableParagraph"/>
              <w:spacing w:line="400" w:lineRule="exact"/>
              <w:ind w:right="21" w:firstLineChars="46" w:firstLine="123"/>
              <w:jc w:val="both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5103" w:type="dxa"/>
            <w:vAlign w:val="center"/>
          </w:tcPr>
          <w:p w14:paraId="50B9A270" w14:textId="16176435" w:rsidR="00D43858" w:rsidRPr="001528CC" w:rsidRDefault="00E01F0F" w:rsidP="0061391A">
            <w:pPr>
              <w:pStyle w:val="TableParagraph"/>
              <w:spacing w:line="400" w:lineRule="exact"/>
              <w:ind w:leftChars="63" w:left="139" w:right="-7"/>
              <w:jc w:val="both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　　　</w:t>
            </w:r>
            <w:r w:rsidR="00D43858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E01F0F">
        <w:trPr>
          <w:trHeight w:val="20"/>
        </w:trPr>
        <w:tc>
          <w:tcPr>
            <w:tcW w:w="4810" w:type="dxa"/>
            <w:vAlign w:val="center"/>
          </w:tcPr>
          <w:p w14:paraId="28E3F3A7" w14:textId="5E520D09" w:rsidR="004A3E48" w:rsidRPr="001528CC" w:rsidRDefault="00ED2483" w:rsidP="0061391A">
            <w:pPr>
              <w:pStyle w:val="TableParagraph"/>
              <w:spacing w:line="400" w:lineRule="exact"/>
              <w:ind w:leftChars="58" w:left="220" w:hangingChars="34" w:hanging="92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97DB828" w14:textId="2AE0A9B8" w:rsidR="004A3E48" w:rsidRPr="001528CC" w:rsidRDefault="00ED2483" w:rsidP="00335BF7">
            <w:pPr>
              <w:pStyle w:val="TableParagraph"/>
              <w:spacing w:line="400" w:lineRule="exact"/>
              <w:ind w:right="77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32A35CA" w14:textId="34D167BE" w:rsidR="00FA7E81" w:rsidRDefault="00FA7E81" w:rsidP="00335BF7">
      <w:pPr>
        <w:spacing w:before="48"/>
        <w:ind w:firstLineChars="56" w:firstLine="142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lastRenderedPageBreak/>
        <w:t>（３）自家消費計画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528"/>
        <w:gridCol w:w="4082"/>
      </w:tblGrid>
      <w:tr w:rsidR="00FA7E81" w14:paraId="63875BC0" w14:textId="77777777" w:rsidTr="00E01F0F">
        <w:tc>
          <w:tcPr>
            <w:tcW w:w="5528" w:type="dxa"/>
          </w:tcPr>
          <w:p w14:paraId="26E6A88E" w14:textId="77777777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当該発電設備における年間発電量の見込み</w:t>
            </w:r>
          </w:p>
          <w:p w14:paraId="2DA38592" w14:textId="703C3C5F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（kWh/年）※１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(A)</w:t>
            </w:r>
          </w:p>
        </w:tc>
        <w:tc>
          <w:tcPr>
            <w:tcW w:w="4082" w:type="dxa"/>
            <w:vAlign w:val="center"/>
          </w:tcPr>
          <w:p w14:paraId="7547EE21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865F4CB" w14:textId="77777777" w:rsidTr="00E01F0F">
        <w:tc>
          <w:tcPr>
            <w:tcW w:w="5528" w:type="dxa"/>
          </w:tcPr>
          <w:p w14:paraId="5AD7C704" w14:textId="0ADCF9D4" w:rsidR="00FA7E81" w:rsidRDefault="00FA7E81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自家消費量の見込み（kwh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(B)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※２</w:t>
            </w:r>
          </w:p>
        </w:tc>
        <w:tc>
          <w:tcPr>
            <w:tcW w:w="4082" w:type="dxa"/>
            <w:vAlign w:val="center"/>
          </w:tcPr>
          <w:p w14:paraId="22FABE5F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FA7E81" w14:paraId="0F1AAE4D" w14:textId="77777777" w:rsidTr="00E01F0F">
        <w:tc>
          <w:tcPr>
            <w:tcW w:w="5528" w:type="dxa"/>
          </w:tcPr>
          <w:p w14:paraId="4A6CBEA7" w14:textId="62073077" w:rsidR="00FA7E81" w:rsidRDefault="00D42E98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直近１年間の</w:t>
            </w:r>
            <w:r w:rsidR="00E01F0F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電力使用量（kWh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/年</w:t>
            </w:r>
            <w:r w:rsidR="00E01F0F"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  <w:t>）</w:t>
            </w:r>
            <w:r w:rsidR="00CF2A33"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※３</w:t>
            </w:r>
          </w:p>
        </w:tc>
        <w:tc>
          <w:tcPr>
            <w:tcW w:w="4082" w:type="dxa"/>
            <w:vAlign w:val="center"/>
          </w:tcPr>
          <w:p w14:paraId="48DADB44" w14:textId="77777777" w:rsidR="00FA7E81" w:rsidRDefault="00FA7E81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  <w:tr w:rsidR="00E01F0F" w14:paraId="7F01746C" w14:textId="77777777" w:rsidTr="00E01F0F">
        <w:tc>
          <w:tcPr>
            <w:tcW w:w="5528" w:type="dxa"/>
          </w:tcPr>
          <w:p w14:paraId="322BFAA8" w14:textId="7F6D75D9" w:rsidR="00E01F0F" w:rsidRDefault="00CF2A33" w:rsidP="0061391A">
            <w:pPr>
              <w:spacing w:line="400" w:lineRule="exact"/>
              <w:ind w:leftChars="14" w:left="31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pacing w:val="13"/>
                <w:sz w:val="24"/>
                <w:szCs w:val="24"/>
              </w:rPr>
              <w:t>自家消費比率(B)/(A)</w:t>
            </w:r>
          </w:p>
        </w:tc>
        <w:tc>
          <w:tcPr>
            <w:tcW w:w="4082" w:type="dxa"/>
            <w:vAlign w:val="center"/>
          </w:tcPr>
          <w:p w14:paraId="5C3BD905" w14:textId="77777777" w:rsidR="00E01F0F" w:rsidRDefault="00E01F0F" w:rsidP="0061391A">
            <w:pPr>
              <w:spacing w:line="400" w:lineRule="exact"/>
              <w:jc w:val="both"/>
              <w:rPr>
                <w:rFonts w:asciiTheme="minorEastAsia" w:eastAsiaTheme="minorEastAsia" w:hAnsiTheme="minorEastAsia"/>
                <w:bCs/>
                <w:spacing w:val="13"/>
                <w:sz w:val="24"/>
                <w:szCs w:val="24"/>
              </w:rPr>
            </w:pPr>
          </w:p>
        </w:tc>
      </w:tr>
    </w:tbl>
    <w:p w14:paraId="0669F21B" w14:textId="77777777" w:rsidR="00FA7E81" w:rsidRDefault="00FA7E8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p w14:paraId="323E9497" w14:textId="3961ADD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※１　年間発電量の見込みの根拠となる資料（発電シミュレーション等）を添付してください。</w:t>
      </w:r>
    </w:p>
    <w:p w14:paraId="7F3FD191" w14:textId="1106E18B" w:rsidR="00CF2A33" w:rsidRDefault="00CF2A33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※２　設置場所における自家消費量の見込みを記載してください。新築住宅の場合は、設計</w:t>
      </w:r>
      <w:r w:rsidR="00B93011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で見込まれる自家消費量を記載し、その根拠資料を添付してください。</w:t>
      </w:r>
    </w:p>
    <w:p w14:paraId="414CDD5F" w14:textId="64031E2E" w:rsidR="00B93011" w:rsidRDefault="00B93011" w:rsidP="00B93011">
      <w:pPr>
        <w:spacing w:before="48"/>
        <w:ind w:leftChars="115" w:left="992" w:hangingChars="292" w:hanging="739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※３　設置場所における</w:t>
      </w:r>
      <w:r w:rsidR="00D42E98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直近１年間の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電力使用量を記載し、その根拠資料（年間の電力使用実績）を添付してください。新築等で、前年の使用実績がない場合には、「０」を記載してください。</w:t>
      </w:r>
    </w:p>
    <w:p w14:paraId="562183B1" w14:textId="48CCD847" w:rsidR="00B93011" w:rsidRPr="00FA7E81" w:rsidRDefault="00B9301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 xml:space="preserve">　　　</w:t>
      </w:r>
    </w:p>
    <w:sectPr w:rsidR="00B93011" w:rsidRPr="00FA7E81" w:rsidSect="00B26BB5">
      <w:footerReference w:type="default" r:id="rId7"/>
      <w:pgSz w:w="11910" w:h="16840"/>
      <w:pgMar w:top="880" w:right="711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AA42" w14:textId="77777777" w:rsidR="00B40EB5" w:rsidRDefault="00B40EB5">
      <w:r>
        <w:separator/>
      </w:r>
    </w:p>
  </w:endnote>
  <w:endnote w:type="continuationSeparator" w:id="0">
    <w:p w14:paraId="33DD85E1" w14:textId="77777777" w:rsidR="00B40EB5" w:rsidRDefault="00B4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9BD3" w14:textId="77777777" w:rsidR="00B40EB5" w:rsidRDefault="00B40EB5">
      <w:r>
        <w:separator/>
      </w:r>
    </w:p>
  </w:footnote>
  <w:footnote w:type="continuationSeparator" w:id="0">
    <w:p w14:paraId="476FAFC2" w14:textId="77777777" w:rsidR="00B40EB5" w:rsidRDefault="00B4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DC57C66"/>
    <w:multiLevelType w:val="hybridMultilevel"/>
    <w:tmpl w:val="D536007A"/>
    <w:lvl w:ilvl="0" w:tplc="7C0C52D2">
      <w:start w:val="3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8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9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1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1"/>
  </w:num>
  <w:num w:numId="2" w16cid:durableId="312756673">
    <w:abstractNumId w:val="20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8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9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  <w:num w:numId="22" w16cid:durableId="17692318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85314"/>
    <w:rsid w:val="001B4121"/>
    <w:rsid w:val="001B78AB"/>
    <w:rsid w:val="001C3831"/>
    <w:rsid w:val="001F470F"/>
    <w:rsid w:val="00222BE9"/>
    <w:rsid w:val="00224414"/>
    <w:rsid w:val="0023114B"/>
    <w:rsid w:val="00243533"/>
    <w:rsid w:val="00283E90"/>
    <w:rsid w:val="002A4CB0"/>
    <w:rsid w:val="002E5386"/>
    <w:rsid w:val="00320D0F"/>
    <w:rsid w:val="00335BF7"/>
    <w:rsid w:val="00345A43"/>
    <w:rsid w:val="003E1ECA"/>
    <w:rsid w:val="003F6CA2"/>
    <w:rsid w:val="00430F31"/>
    <w:rsid w:val="0043777D"/>
    <w:rsid w:val="00455397"/>
    <w:rsid w:val="00477ED5"/>
    <w:rsid w:val="004916ED"/>
    <w:rsid w:val="004A3E48"/>
    <w:rsid w:val="004A48A9"/>
    <w:rsid w:val="004E0033"/>
    <w:rsid w:val="004E76BC"/>
    <w:rsid w:val="00504815"/>
    <w:rsid w:val="005141BF"/>
    <w:rsid w:val="00531017"/>
    <w:rsid w:val="005515EC"/>
    <w:rsid w:val="00555DBA"/>
    <w:rsid w:val="00557DFE"/>
    <w:rsid w:val="0056468A"/>
    <w:rsid w:val="005771C8"/>
    <w:rsid w:val="005A0B59"/>
    <w:rsid w:val="005A49CB"/>
    <w:rsid w:val="0061391A"/>
    <w:rsid w:val="00620379"/>
    <w:rsid w:val="006456EC"/>
    <w:rsid w:val="00696B62"/>
    <w:rsid w:val="006E1691"/>
    <w:rsid w:val="006F61D9"/>
    <w:rsid w:val="00702A8F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3AAA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3000"/>
    <w:rsid w:val="00AA6DCB"/>
    <w:rsid w:val="00AB461C"/>
    <w:rsid w:val="00AD2A52"/>
    <w:rsid w:val="00AD5092"/>
    <w:rsid w:val="00AE250D"/>
    <w:rsid w:val="00AF2B60"/>
    <w:rsid w:val="00AF34D3"/>
    <w:rsid w:val="00AF3B71"/>
    <w:rsid w:val="00AF51A9"/>
    <w:rsid w:val="00B00CED"/>
    <w:rsid w:val="00B26BB5"/>
    <w:rsid w:val="00B40EB5"/>
    <w:rsid w:val="00B60ACC"/>
    <w:rsid w:val="00B75991"/>
    <w:rsid w:val="00B80FC0"/>
    <w:rsid w:val="00B93011"/>
    <w:rsid w:val="00BE5756"/>
    <w:rsid w:val="00C10BA4"/>
    <w:rsid w:val="00C169D5"/>
    <w:rsid w:val="00C42950"/>
    <w:rsid w:val="00C4387E"/>
    <w:rsid w:val="00CC227E"/>
    <w:rsid w:val="00CD69B6"/>
    <w:rsid w:val="00CF2A33"/>
    <w:rsid w:val="00D123B8"/>
    <w:rsid w:val="00D13130"/>
    <w:rsid w:val="00D20FDA"/>
    <w:rsid w:val="00D223BE"/>
    <w:rsid w:val="00D2397B"/>
    <w:rsid w:val="00D42E98"/>
    <w:rsid w:val="00D43858"/>
    <w:rsid w:val="00D51989"/>
    <w:rsid w:val="00D5307A"/>
    <w:rsid w:val="00D6709E"/>
    <w:rsid w:val="00D81FA5"/>
    <w:rsid w:val="00DB370F"/>
    <w:rsid w:val="00E01F0F"/>
    <w:rsid w:val="00E20907"/>
    <w:rsid w:val="00E7056D"/>
    <w:rsid w:val="00EC201E"/>
    <w:rsid w:val="00ED2483"/>
    <w:rsid w:val="00EF14F4"/>
    <w:rsid w:val="00F00BC0"/>
    <w:rsid w:val="00F0638E"/>
    <w:rsid w:val="00F27B26"/>
    <w:rsid w:val="00F54DFE"/>
    <w:rsid w:val="00F82955"/>
    <w:rsid w:val="00F90342"/>
    <w:rsid w:val="00FA4188"/>
    <w:rsid w:val="00FA5BBB"/>
    <w:rsid w:val="00FA7E81"/>
    <w:rsid w:val="00FC7DF1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4</cp:revision>
  <cp:lastPrinted>2026-06-01T01:02:00Z</cp:lastPrinted>
  <dcterms:created xsi:type="dcterms:W3CDTF">2026-05-29T01:34:00Z</dcterms:created>
  <dcterms:modified xsi:type="dcterms:W3CDTF">2026-06-01T01:02:00Z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